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F6" w:rsidRPr="00637621" w:rsidRDefault="00526052">
      <w:pPr>
        <w:spacing w:after="0" w:line="408" w:lineRule="auto"/>
        <w:ind w:left="120"/>
        <w:jc w:val="center"/>
        <w:rPr>
          <w:lang w:val="ru-RU"/>
        </w:rPr>
      </w:pPr>
      <w:bookmarkStart w:id="0" w:name="block-14201493"/>
      <w:r w:rsidRPr="006376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52F6" w:rsidRPr="00637621" w:rsidRDefault="00526052">
      <w:pPr>
        <w:spacing w:after="0" w:line="408" w:lineRule="auto"/>
        <w:ind w:left="120"/>
        <w:jc w:val="center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  <w:r w:rsidRPr="00637621">
        <w:rPr>
          <w:sz w:val="28"/>
          <w:lang w:val="ru-RU"/>
        </w:rPr>
        <w:br/>
      </w:r>
      <w:r w:rsidRPr="00637621">
        <w:rPr>
          <w:rFonts w:ascii="Times New Roman" w:hAnsi="Times New Roman"/>
          <w:b/>
          <w:color w:val="000000"/>
          <w:sz w:val="28"/>
          <w:lang w:val="ru-RU"/>
        </w:rPr>
        <w:t xml:space="preserve"> Беломорского муниципального района </w:t>
      </w:r>
      <w:r w:rsidRPr="00637621">
        <w:rPr>
          <w:sz w:val="28"/>
          <w:lang w:val="ru-RU"/>
        </w:rPr>
        <w:br/>
      </w:r>
      <w:bookmarkStart w:id="1" w:name="599c772b-1c2c-414c-9fa0-86e4dc0ff531"/>
      <w:r w:rsidRPr="00637621">
        <w:rPr>
          <w:rFonts w:ascii="Times New Roman" w:hAnsi="Times New Roman"/>
          <w:b/>
          <w:color w:val="000000"/>
          <w:sz w:val="28"/>
          <w:lang w:val="ru-RU"/>
        </w:rPr>
        <w:t xml:space="preserve"> "Золотецкая основная общеобразовательная школа"</w:t>
      </w:r>
      <w:bookmarkEnd w:id="1"/>
      <w:r w:rsidRPr="006376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52F6" w:rsidRDefault="00526052" w:rsidP="00024FB8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"Золотецкая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9C52F6" w:rsidRDefault="009C52F6" w:rsidP="00024FB8">
      <w:pPr>
        <w:spacing w:after="0"/>
        <w:ind w:left="120"/>
        <w:jc w:val="center"/>
      </w:pPr>
    </w:p>
    <w:p w:rsidR="009C52F6" w:rsidRDefault="00465576">
      <w:pPr>
        <w:spacing w:after="0"/>
        <w:ind w:left="120"/>
      </w:pPr>
      <w:r w:rsidRPr="0046557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drawing>
          <wp:inline distT="0" distB="0" distL="0" distR="0">
            <wp:extent cx="5940425" cy="1385570"/>
            <wp:effectExtent l="19050" t="0" r="3175" b="0"/>
            <wp:docPr id="1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2F6" w:rsidRDefault="009C52F6">
      <w:pPr>
        <w:spacing w:after="0"/>
        <w:ind w:left="120"/>
      </w:pPr>
    </w:p>
    <w:p w:rsidR="009C52F6" w:rsidRDefault="009C52F6">
      <w:pPr>
        <w:spacing w:after="0"/>
        <w:ind w:left="120"/>
      </w:pPr>
    </w:p>
    <w:p w:rsidR="009C52F6" w:rsidRDefault="009C52F6">
      <w:pPr>
        <w:spacing w:after="0"/>
        <w:ind w:left="120"/>
      </w:pPr>
    </w:p>
    <w:p w:rsidR="009C52F6" w:rsidRDefault="009C52F6">
      <w:pPr>
        <w:spacing w:after="0"/>
        <w:ind w:left="120"/>
      </w:pPr>
    </w:p>
    <w:p w:rsidR="009C52F6" w:rsidRPr="00465576" w:rsidRDefault="00526052">
      <w:pPr>
        <w:spacing w:after="0" w:line="408" w:lineRule="auto"/>
        <w:ind w:left="120"/>
        <w:jc w:val="center"/>
        <w:rPr>
          <w:lang w:val="ru-RU"/>
        </w:rPr>
      </w:pPr>
      <w:r w:rsidRPr="004655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52F6" w:rsidRPr="00465576" w:rsidRDefault="00526052">
      <w:pPr>
        <w:spacing w:after="0" w:line="408" w:lineRule="auto"/>
        <w:ind w:left="120"/>
        <w:jc w:val="center"/>
        <w:rPr>
          <w:lang w:val="ru-RU"/>
        </w:rPr>
      </w:pPr>
      <w:r w:rsidRPr="00465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5576">
        <w:rPr>
          <w:rFonts w:ascii="Times New Roman" w:hAnsi="Times New Roman"/>
          <w:color w:val="000000"/>
          <w:sz w:val="28"/>
          <w:lang w:val="ru-RU"/>
        </w:rPr>
        <w:t xml:space="preserve"> 1930979)</w:t>
      </w:r>
    </w:p>
    <w:p w:rsidR="009C52F6" w:rsidRPr="00465576" w:rsidRDefault="009C52F6">
      <w:pPr>
        <w:spacing w:after="0"/>
        <w:ind w:left="120"/>
        <w:jc w:val="center"/>
        <w:rPr>
          <w:lang w:val="ru-RU"/>
        </w:rPr>
      </w:pPr>
    </w:p>
    <w:p w:rsidR="009C52F6" w:rsidRPr="00D94D74" w:rsidRDefault="00526052">
      <w:pPr>
        <w:spacing w:after="0" w:line="408" w:lineRule="auto"/>
        <w:ind w:left="120"/>
        <w:jc w:val="center"/>
        <w:rPr>
          <w:lang w:val="ru-RU"/>
        </w:rPr>
      </w:pPr>
      <w:r w:rsidRPr="00D94D7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C52F6" w:rsidRPr="00D94D74" w:rsidRDefault="00526052">
      <w:pPr>
        <w:spacing w:after="0" w:line="408" w:lineRule="auto"/>
        <w:ind w:left="120"/>
        <w:jc w:val="center"/>
        <w:rPr>
          <w:lang w:val="ru-RU"/>
        </w:rPr>
      </w:pPr>
      <w:r w:rsidRPr="00D94D7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C52F6" w:rsidRPr="00D94D74" w:rsidRDefault="009C52F6">
      <w:pPr>
        <w:spacing w:after="0"/>
        <w:ind w:left="120"/>
        <w:jc w:val="center"/>
        <w:rPr>
          <w:lang w:val="ru-RU"/>
        </w:rPr>
      </w:pPr>
    </w:p>
    <w:p w:rsidR="009C52F6" w:rsidRPr="00D94D74" w:rsidRDefault="009C52F6">
      <w:pPr>
        <w:spacing w:after="0"/>
        <w:ind w:left="120"/>
        <w:jc w:val="center"/>
        <w:rPr>
          <w:lang w:val="ru-RU"/>
        </w:rPr>
      </w:pPr>
    </w:p>
    <w:p w:rsidR="009C52F6" w:rsidRPr="00D94D74" w:rsidRDefault="009C52F6">
      <w:pPr>
        <w:spacing w:after="0"/>
        <w:ind w:left="120"/>
        <w:jc w:val="center"/>
        <w:rPr>
          <w:lang w:val="ru-RU"/>
        </w:rPr>
      </w:pPr>
    </w:p>
    <w:p w:rsidR="009C52F6" w:rsidRPr="00D94D74" w:rsidRDefault="009C52F6">
      <w:pPr>
        <w:spacing w:after="0"/>
        <w:ind w:left="120"/>
        <w:jc w:val="center"/>
        <w:rPr>
          <w:lang w:val="ru-RU"/>
        </w:rPr>
      </w:pPr>
    </w:p>
    <w:p w:rsidR="009C52F6" w:rsidRPr="00637621" w:rsidRDefault="009C52F6" w:rsidP="00637621">
      <w:pPr>
        <w:spacing w:after="0"/>
        <w:rPr>
          <w:lang w:val="ru-RU"/>
        </w:rPr>
      </w:pPr>
    </w:p>
    <w:p w:rsidR="009C52F6" w:rsidRPr="00D94D74" w:rsidRDefault="009C52F6">
      <w:pPr>
        <w:spacing w:after="0"/>
        <w:ind w:left="120"/>
        <w:jc w:val="center"/>
        <w:rPr>
          <w:lang w:val="ru-RU"/>
        </w:rPr>
      </w:pPr>
    </w:p>
    <w:p w:rsidR="009C52F6" w:rsidRPr="00D94D74" w:rsidRDefault="009C52F6">
      <w:pPr>
        <w:spacing w:after="0"/>
        <w:ind w:left="120"/>
        <w:jc w:val="center"/>
        <w:rPr>
          <w:lang w:val="ru-RU"/>
        </w:rPr>
      </w:pPr>
    </w:p>
    <w:p w:rsidR="009C52F6" w:rsidRPr="00D94D74" w:rsidRDefault="00526052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D94D74">
        <w:rPr>
          <w:rFonts w:ascii="Times New Roman" w:hAnsi="Times New Roman"/>
          <w:b/>
          <w:color w:val="000000"/>
          <w:sz w:val="28"/>
          <w:lang w:val="ru-RU"/>
        </w:rPr>
        <w:t>посёлок Золотец 2023</w:t>
      </w:r>
      <w:bookmarkEnd w:id="2"/>
      <w:r w:rsidRPr="00D94D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D94D7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</w:p>
    <w:p w:rsidR="009C52F6" w:rsidRPr="003D743F" w:rsidRDefault="009C52F6">
      <w:pPr>
        <w:rPr>
          <w:lang w:val="ru-RU"/>
        </w:rPr>
        <w:sectPr w:rsidR="009C52F6" w:rsidRPr="003D743F">
          <w:pgSz w:w="11906" w:h="16383"/>
          <w:pgMar w:top="1134" w:right="850" w:bottom="1134" w:left="1701" w:header="720" w:footer="720" w:gutter="0"/>
          <w:cols w:space="720"/>
        </w:sectPr>
      </w:pPr>
    </w:p>
    <w:p w:rsidR="009C52F6" w:rsidRPr="00D94D74" w:rsidRDefault="00526052">
      <w:pPr>
        <w:spacing w:after="0" w:line="264" w:lineRule="auto"/>
        <w:ind w:left="120"/>
        <w:jc w:val="both"/>
        <w:rPr>
          <w:lang w:val="ru-RU"/>
        </w:rPr>
      </w:pPr>
      <w:bookmarkStart w:id="4" w:name="block-14201494"/>
      <w:bookmarkEnd w:id="0"/>
      <w:r w:rsidRPr="00D94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52F6" w:rsidRPr="00D94D74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C52F6" w:rsidRPr="00637621" w:rsidRDefault="00526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C52F6" w:rsidRPr="00637621" w:rsidRDefault="00526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C52F6" w:rsidRPr="00637621" w:rsidRDefault="00526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C52F6" w:rsidRPr="00637621" w:rsidRDefault="005260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63762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9C52F6" w:rsidRPr="00637621" w:rsidRDefault="009C52F6">
      <w:pPr>
        <w:rPr>
          <w:lang w:val="ru-RU"/>
        </w:rPr>
        <w:sectPr w:rsidR="009C52F6" w:rsidRPr="00637621">
          <w:pgSz w:w="11906" w:h="16383"/>
          <w:pgMar w:top="1134" w:right="850" w:bottom="1134" w:left="1701" w:header="720" w:footer="720" w:gutter="0"/>
          <w:cols w:space="720"/>
        </w:sectPr>
      </w:pP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bookmarkStart w:id="6" w:name="block-14201495"/>
      <w:bookmarkEnd w:id="4"/>
      <w:r w:rsidRPr="006376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63762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63762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6376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52F6" w:rsidRDefault="00526052">
      <w:pPr>
        <w:spacing w:after="0" w:line="264" w:lineRule="auto"/>
        <w:ind w:firstLine="600"/>
        <w:jc w:val="both"/>
      </w:pPr>
      <w:bookmarkStart w:id="10" w:name="_Toc124426200"/>
      <w:bookmarkEnd w:id="10"/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63762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63762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63762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6376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6376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C52F6" w:rsidRPr="00637621" w:rsidRDefault="009C52F6">
      <w:pPr>
        <w:rPr>
          <w:lang w:val="ru-RU"/>
        </w:rPr>
        <w:sectPr w:rsidR="009C52F6" w:rsidRPr="00637621">
          <w:pgSz w:w="11906" w:h="16383"/>
          <w:pgMar w:top="1134" w:right="850" w:bottom="1134" w:left="1701" w:header="720" w:footer="720" w:gutter="0"/>
          <w:cols w:space="720"/>
        </w:sectPr>
      </w:pP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bookmarkStart w:id="16" w:name="block-14201496"/>
      <w:bookmarkEnd w:id="6"/>
      <w:r w:rsidRPr="006376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76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Default="005260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C52F6" w:rsidRPr="00637621" w:rsidRDefault="00526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C52F6" w:rsidRPr="00637621" w:rsidRDefault="00526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C52F6" w:rsidRPr="00637621" w:rsidRDefault="00526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C52F6" w:rsidRPr="00637621" w:rsidRDefault="00526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C52F6" w:rsidRPr="00637621" w:rsidRDefault="00526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C52F6" w:rsidRPr="00637621" w:rsidRDefault="005260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52F6" w:rsidRDefault="005260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C52F6" w:rsidRPr="00637621" w:rsidRDefault="005260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C52F6" w:rsidRPr="00637621" w:rsidRDefault="005260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C52F6" w:rsidRPr="00637621" w:rsidRDefault="005260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C52F6" w:rsidRPr="00637621" w:rsidRDefault="005260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C52F6" w:rsidRDefault="005260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52F6" w:rsidRPr="00637621" w:rsidRDefault="00526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C52F6" w:rsidRPr="00637621" w:rsidRDefault="00526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52F6" w:rsidRPr="00637621" w:rsidRDefault="00526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C52F6" w:rsidRPr="00637621" w:rsidRDefault="005260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C52F6" w:rsidRDefault="005260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C52F6" w:rsidRPr="00637621" w:rsidRDefault="00526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C52F6" w:rsidRPr="00637621" w:rsidRDefault="00526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C52F6" w:rsidRPr="00637621" w:rsidRDefault="00526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C52F6" w:rsidRPr="00637621" w:rsidRDefault="00526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C52F6" w:rsidRPr="00637621" w:rsidRDefault="00526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C52F6" w:rsidRPr="00637621" w:rsidRDefault="005260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52F6" w:rsidRPr="00637621" w:rsidRDefault="005260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C52F6" w:rsidRDefault="005260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C52F6" w:rsidRPr="00637621" w:rsidRDefault="005260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C52F6" w:rsidRPr="00637621" w:rsidRDefault="005260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C52F6" w:rsidRPr="00637621" w:rsidRDefault="005260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left="120"/>
        <w:jc w:val="both"/>
        <w:rPr>
          <w:lang w:val="ru-RU"/>
        </w:rPr>
      </w:pPr>
      <w:r w:rsidRPr="006376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C52F6" w:rsidRPr="00637621" w:rsidRDefault="009C52F6">
      <w:pPr>
        <w:spacing w:after="0" w:line="264" w:lineRule="auto"/>
        <w:ind w:left="120"/>
        <w:jc w:val="both"/>
        <w:rPr>
          <w:lang w:val="ru-RU"/>
        </w:rPr>
      </w:pP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762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37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6376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6376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6376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62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37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76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6376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63762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6376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6376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3762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762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C52F6" w:rsidRPr="00637621" w:rsidRDefault="00526052">
      <w:pPr>
        <w:spacing w:after="0" w:line="264" w:lineRule="auto"/>
        <w:ind w:firstLine="600"/>
        <w:jc w:val="both"/>
        <w:rPr>
          <w:lang w:val="ru-RU"/>
        </w:rPr>
      </w:pPr>
      <w:r w:rsidRPr="0063762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C52F6" w:rsidRPr="00637621" w:rsidRDefault="009C52F6">
      <w:pPr>
        <w:rPr>
          <w:lang w:val="ru-RU"/>
        </w:rPr>
        <w:sectPr w:rsidR="009C52F6" w:rsidRPr="00637621">
          <w:pgSz w:w="11906" w:h="16383"/>
          <w:pgMar w:top="1134" w:right="850" w:bottom="1134" w:left="1701" w:header="720" w:footer="720" w:gutter="0"/>
          <w:cols w:space="720"/>
        </w:sectPr>
      </w:pPr>
    </w:p>
    <w:p w:rsidR="009C52F6" w:rsidRDefault="00526052">
      <w:pPr>
        <w:spacing w:after="0"/>
        <w:ind w:left="120"/>
      </w:pPr>
      <w:bookmarkStart w:id="24" w:name="block-14201492"/>
      <w:bookmarkEnd w:id="16"/>
      <w:r w:rsidRPr="006376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52F6" w:rsidRDefault="00526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9"/>
        <w:gridCol w:w="4647"/>
        <w:gridCol w:w="1571"/>
        <w:gridCol w:w="1841"/>
        <w:gridCol w:w="1910"/>
        <w:gridCol w:w="2812"/>
      </w:tblGrid>
      <w:tr w:rsidR="009C52F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2F6" w:rsidRDefault="009C52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C52F6" w:rsidRDefault="009C52F6" w:rsidP="003426A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C52F6" w:rsidRDefault="009C52F6" w:rsidP="003426A9">
            <w:pPr>
              <w:spacing w:after="0"/>
              <w:ind w:left="135"/>
              <w:jc w:val="center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52F6" w:rsidRDefault="009C52F6" w:rsidP="003426A9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C52F6" w:rsidRDefault="009C52F6" w:rsidP="003426A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C52F6" w:rsidRDefault="009C52F6" w:rsidP="003426A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3426A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2F6" w:rsidRPr="003426A9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3426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52F6" w:rsidRPr="003426A9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3426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26A9"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Pr="003426A9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3426A9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Pr="003426A9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3426A9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Default="009C52F6"/>
        </w:tc>
      </w:tr>
    </w:tbl>
    <w:p w:rsidR="009C52F6" w:rsidRDefault="009C52F6">
      <w:pPr>
        <w:sectPr w:rsidR="009C5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2F6" w:rsidRDefault="00526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6"/>
        <w:gridCol w:w="4628"/>
        <w:gridCol w:w="1568"/>
        <w:gridCol w:w="1841"/>
        <w:gridCol w:w="1910"/>
        <w:gridCol w:w="2837"/>
      </w:tblGrid>
      <w:tr w:rsidR="009C52F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2F6" w:rsidRDefault="009C52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9C52F6" w:rsidRDefault="009C5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52F6" w:rsidRDefault="009C52F6" w:rsidP="00C63538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C52F6" w:rsidRDefault="009C52F6" w:rsidP="00C6353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C52F6" w:rsidRDefault="009C52F6" w:rsidP="00C6353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6353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2F6" w:rsidRPr="00C63538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C6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52F6" w:rsidRPr="00C63538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C63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63538"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C52F6" w:rsidRPr="00C63538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C63538">
              <w:rPr>
                <w:rFonts w:ascii="Times New Roman" w:hAnsi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C52F6" w:rsidRPr="00C63538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C63538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C52F6" w:rsidRDefault="009C52F6"/>
        </w:tc>
      </w:tr>
    </w:tbl>
    <w:p w:rsidR="009C52F6" w:rsidRPr="003D743F" w:rsidRDefault="009C52F6">
      <w:pPr>
        <w:rPr>
          <w:lang w:val="ru-RU"/>
        </w:rPr>
        <w:sectPr w:rsidR="009C52F6" w:rsidRPr="003D7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2F6" w:rsidRPr="003D743F" w:rsidRDefault="009C52F6">
      <w:pPr>
        <w:rPr>
          <w:lang w:val="ru-RU"/>
        </w:rPr>
        <w:sectPr w:rsidR="009C52F6" w:rsidRPr="003D7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2F6" w:rsidRDefault="00526052" w:rsidP="003D743F">
      <w:pPr>
        <w:spacing w:after="0"/>
      </w:pPr>
      <w:bookmarkStart w:id="25" w:name="block-1420149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52F6" w:rsidRDefault="00526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891"/>
        <w:gridCol w:w="1557"/>
        <w:gridCol w:w="1841"/>
        <w:gridCol w:w="1910"/>
        <w:gridCol w:w="2824"/>
      </w:tblGrid>
      <w:tr w:rsidR="009C52F6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2F6" w:rsidRDefault="009C52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C52F6" w:rsidRDefault="009C52F6" w:rsidP="00CE716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C52F6" w:rsidRDefault="009C52F6" w:rsidP="00CE7164">
            <w:pPr>
              <w:spacing w:after="0"/>
              <w:ind w:left="135"/>
              <w:jc w:val="center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52F6" w:rsidRDefault="009C52F6" w:rsidP="00CE7164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C52F6" w:rsidRDefault="009C52F6" w:rsidP="00CE7164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C52F6" w:rsidRDefault="009C52F6" w:rsidP="00CE716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Нумерация. Чтение и запись натуральных чисел.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запись натуральных чисел.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точки </w:t>
            </w:r>
            <w:proofErr w:type="gramStart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чисел. Решение задач с практическим содержанием.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чисел. Решение задач с практическим содержанием.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комбинаторных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комбинаторных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CE7164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"Натуральные числа и ноль".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числовых выражений.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числа с натуральным показателем.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выражений, содержащих степени.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 и умножения.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арифметических действий при вычислениях.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CE7164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"Арифметические действия с натуральными числами".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Задачи на части.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части.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Задачи на уравнивание.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уравнивание.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части и на уравнивание.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числа. Наибольший общий делитель.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числа. Наименьшее общее кратное.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простые множители.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CE716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 остатком </w:t>
            </w:r>
            <w:proofErr w:type="gramStart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"Делимость чисел".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 по теме "Делимость чисел".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Разнообразный мир линий.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Прямая. Части прямой. Ломаная.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угла заданной величины.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"Построение и измерение углов"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целого на доли.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дробь.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запись обыкновенных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точками на </w:t>
            </w:r>
            <w:proofErr w:type="gramStart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637621" w:rsidRDefault="00526052">
            <w:pPr>
              <w:spacing w:after="0"/>
              <w:ind w:left="135"/>
              <w:rPr>
                <w:lang w:val="ru-RU"/>
              </w:rPr>
            </w:pPr>
            <w:r w:rsidRPr="00637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7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одинаковыми знаменателями.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и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натуральных чисел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 по теме "Обыкновенные дроби"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смешанных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смешанных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дробные числа.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"Сложение и вычитание дробей"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дроби на дробь.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 и на смешанную дробь.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действия с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обратные дроби. Правило деления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действия с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дробные числа.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"Умножение и деление дробей".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дроби. Нахождение части целого.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дроби. Нахождение целого по его части.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совместную работу.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совместную работу.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"Действия с обыкновенными дробями".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632056" w:rsidRDefault="00526052" w:rsidP="005E0BD1">
            <w:pPr>
              <w:spacing w:after="0"/>
              <w:jc w:val="center"/>
              <w:rPr>
                <w:b/>
              </w:rPr>
            </w:pPr>
            <w:r w:rsidRPr="00632056">
              <w:rPr>
                <w:rFonts w:ascii="Times New Roman" w:hAnsi="Times New Roman"/>
                <w:b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632056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632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 по теме" Действия с обыкновенными дробями".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Периметр многоугольника.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Четырёхугольник. Прямоугольник. Квадрат.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 и их виды.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 фигур.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"Складываем из равных фигур".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"Находим площадь фигуры".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десятичных дробей точками на </w:t>
            </w:r>
            <w:proofErr w:type="gramStart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обыкновенных дробей в </w:t>
            </w:r>
            <w:proofErr w:type="gramStart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</w:t>
            </w:r>
            <w:proofErr w:type="gramEnd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измерения к другим.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десятичной дроби в </w:t>
            </w:r>
            <w:proofErr w:type="gramStart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обыкновенную</w:t>
            </w:r>
            <w:proofErr w:type="gramEnd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смешанную.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десятичных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№6 по теме "Десятичные дроби".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и вычитание десятичных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и вычитание десятичных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"Сложение и вычитание десятичных дробей".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единицу с нулями.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единицу с нулями.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десятичной дроби на единицу с нулями.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десятичную дробь.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обыкновенную дробь.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выражений, содержащих умножение и деление десятичных дробей.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Разные действия с десятичными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Разные действия с десятичными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Разные действия с десятичными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"Действия с десятичными дробями".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№7 по теме "Действия с десятичными дробями"</w:t>
            </w:r>
            <w:proofErr w:type="gramStart"/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</w:t>
            </w: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многогранников. Модели пространственных тел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Развёртки куба и параллелепипеда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поверхности прямоугольного параллелепипеда.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"Многогранники".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измерение углов.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Площадь многоугольника.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обыкновенными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параллелепипеда.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 w:rsidP="005E0BD1">
            <w:pPr>
              <w:spacing w:after="0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№8 по теме "Повторение основных понятий и методов курса математики 5 класса".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5E0BD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курса математики 5 класса. Игра - викторина "Математический парк".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C52F6" w:rsidRPr="005E0BD1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5E0BD1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52F6" w:rsidRDefault="009C52F6"/>
        </w:tc>
      </w:tr>
    </w:tbl>
    <w:p w:rsidR="009C52F6" w:rsidRDefault="009C52F6">
      <w:pPr>
        <w:sectPr w:rsidR="009C5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2F6" w:rsidRDefault="005260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787"/>
        <w:gridCol w:w="1598"/>
        <w:gridCol w:w="1841"/>
        <w:gridCol w:w="1910"/>
        <w:gridCol w:w="2824"/>
      </w:tblGrid>
      <w:tr w:rsidR="009C52F6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2F6" w:rsidRDefault="009C52F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C52F6" w:rsidRDefault="009C52F6" w:rsidP="00A54E1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C52F6" w:rsidRDefault="009C52F6" w:rsidP="00A54E1F">
            <w:pPr>
              <w:spacing w:after="0"/>
              <w:ind w:left="135"/>
              <w:jc w:val="center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52F6" w:rsidRDefault="009C52F6" w:rsidP="00A54E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C52F6" w:rsidRDefault="009C52F6" w:rsidP="00A54E1F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C52F6" w:rsidRDefault="009C52F6" w:rsidP="00A54E1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2F6" w:rsidRDefault="009C52F6"/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 w:rsidP="00A54E1F">
            <w:pPr>
              <w:spacing w:after="0"/>
              <w:jc w:val="center"/>
              <w:rPr>
                <w:b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по теме "Натуральные числа".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чисел. Применение признаков делимости.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чисел. Применение признаков делимости.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простые множители.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 w:rsidP="00A54E1F">
            <w:pPr>
              <w:spacing w:after="0"/>
              <w:jc w:val="center"/>
              <w:rPr>
                <w:b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по теме "Делимость чисел"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прямые. Вертикальные и смежные углы.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 w:rsidP="00A54E1F">
            <w:pPr>
              <w:spacing w:after="0"/>
              <w:jc w:val="center"/>
              <w:rPr>
                <w:b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 w:rsidP="00A54E1F">
            <w:pPr>
              <w:spacing w:after="0"/>
              <w:jc w:val="center"/>
              <w:rPr>
                <w:b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формул и вычисление по формулам.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 w:rsidP="00A54E1F">
            <w:pPr>
              <w:spacing w:after="0"/>
              <w:jc w:val="center"/>
              <w:rPr>
                <w:b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 w:rsidP="00A54E1F">
            <w:pPr>
              <w:spacing w:after="0"/>
              <w:jc w:val="center"/>
              <w:rPr>
                <w:b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1A7482" w:rsidRDefault="00526052">
            <w:pPr>
              <w:spacing w:after="0"/>
              <w:ind w:left="135"/>
              <w:rPr>
                <w:b/>
              </w:rPr>
            </w:pPr>
            <w:r w:rsidRPr="001A74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№4 по теме "Выражения с буквами. </w:t>
            </w:r>
            <w:r w:rsidRPr="001A7482">
              <w:rPr>
                <w:rFonts w:ascii="Times New Roman" w:hAnsi="Times New Roman"/>
                <w:b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CD1B8C" w:rsidRDefault="00526052" w:rsidP="00A54E1F">
            <w:pPr>
              <w:spacing w:after="0"/>
              <w:jc w:val="center"/>
              <w:rPr>
                <w:b/>
              </w:rPr>
            </w:pPr>
            <w:r w:rsidRPr="00CD1B8C">
              <w:rPr>
                <w:rFonts w:ascii="Times New Roman" w:hAnsi="Times New Roman"/>
                <w:b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CD1B8C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CD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№5 по теме "Положительные и отрицательные </w:t>
            </w:r>
            <w:r w:rsidRPr="00CD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3B745C" w:rsidRDefault="00526052" w:rsidP="00A54E1F">
            <w:pPr>
              <w:spacing w:after="0"/>
              <w:jc w:val="center"/>
              <w:rPr>
                <w:b/>
              </w:rPr>
            </w:pPr>
            <w:r w:rsidRPr="003B745C">
              <w:rPr>
                <w:rFonts w:ascii="Times New Roman" w:hAnsi="Times New Roman"/>
                <w:b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B745C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3B7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№6 по теме "Арифметические действия с положительными и отрицательными числами".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3B745C" w:rsidRDefault="00526052" w:rsidP="00A54E1F">
            <w:pPr>
              <w:spacing w:after="0"/>
              <w:jc w:val="center"/>
              <w:rPr>
                <w:b/>
              </w:rPr>
            </w:pPr>
            <w:r w:rsidRPr="003B745C">
              <w:rPr>
                <w:rFonts w:ascii="Times New Roman" w:hAnsi="Times New Roman"/>
                <w:b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B745C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3B7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3B745C" w:rsidRDefault="00526052" w:rsidP="00A54E1F">
            <w:pPr>
              <w:spacing w:after="0"/>
              <w:jc w:val="center"/>
              <w:rPr>
                <w:b/>
              </w:rPr>
            </w:pPr>
            <w:r w:rsidRPr="003B745C">
              <w:rPr>
                <w:rFonts w:ascii="Times New Roman" w:hAnsi="Times New Roman"/>
                <w:b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B745C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3B7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и параллельные прямые.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"Многоэтажные" дроби.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дроби и на проценты.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 Периметр и площадь многоугольника.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Комбинаторные задачи.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части и на уравнивание.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Pr="003B745C" w:rsidRDefault="00526052" w:rsidP="00A54E1F">
            <w:pPr>
              <w:spacing w:after="0"/>
              <w:jc w:val="center"/>
              <w:rPr>
                <w:b/>
              </w:rPr>
            </w:pPr>
            <w:r w:rsidRPr="003B745C">
              <w:rPr>
                <w:rFonts w:ascii="Times New Roman" w:hAnsi="Times New Roman"/>
                <w:b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Pr="003B745C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3B7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№7 по теме "Повторение основных понятий и методов курсов математики 5, 6 классов".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Default="009C52F6">
            <w:pPr>
              <w:spacing w:after="0"/>
              <w:ind w:left="135"/>
            </w:pPr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итоговой контрольной работы.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C52F6" w:rsidRPr="009B71B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9C52F6" w:rsidRDefault="00526052" w:rsidP="00A54E1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Default="00526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9C52F6" w:rsidRPr="003D743F" w:rsidRDefault="00526052">
            <w:pPr>
              <w:spacing w:after="0"/>
              <w:ind w:left="135"/>
              <w:rPr>
                <w:lang w:val="ru-RU"/>
              </w:rPr>
            </w:pPr>
            <w:r w:rsidRPr="003D7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74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2F6" w:rsidRPr="00A54E1F" w:rsidRDefault="00526052">
            <w:pPr>
              <w:spacing w:after="0"/>
              <w:ind w:left="135"/>
              <w:rPr>
                <w:b/>
                <w:lang w:val="ru-RU"/>
              </w:rPr>
            </w:pPr>
            <w:r w:rsidRPr="00A54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C52F6" w:rsidRPr="00A54E1F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A54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54E1F"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2F6" w:rsidRPr="00A54E1F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A54E1F">
              <w:rPr>
                <w:rFonts w:ascii="Times New Roman" w:hAnsi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C52F6" w:rsidRPr="00A54E1F" w:rsidRDefault="00526052">
            <w:pPr>
              <w:spacing w:after="0"/>
              <w:ind w:left="135"/>
              <w:jc w:val="center"/>
              <w:rPr>
                <w:b/>
              </w:rPr>
            </w:pPr>
            <w:r w:rsidRPr="00A54E1F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52F6" w:rsidRDefault="009C52F6"/>
        </w:tc>
      </w:tr>
    </w:tbl>
    <w:p w:rsidR="009C52F6" w:rsidRPr="003D743F" w:rsidRDefault="009C52F6">
      <w:pPr>
        <w:rPr>
          <w:lang w:val="ru-RU"/>
        </w:rPr>
        <w:sectPr w:rsidR="009C52F6" w:rsidRPr="003D7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2F6" w:rsidRPr="003D743F" w:rsidRDefault="009C52F6">
      <w:pPr>
        <w:rPr>
          <w:lang w:val="ru-RU"/>
        </w:rPr>
        <w:sectPr w:rsidR="009C52F6" w:rsidRPr="003D7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2F6" w:rsidRPr="003D743F" w:rsidRDefault="00526052" w:rsidP="003D743F">
      <w:pPr>
        <w:spacing w:after="0"/>
        <w:rPr>
          <w:lang w:val="ru-RU"/>
        </w:rPr>
      </w:pPr>
      <w:bookmarkStart w:id="26" w:name="block-14201497"/>
      <w:bookmarkEnd w:id="25"/>
      <w:r w:rsidRPr="003D743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C52F6" w:rsidRPr="003D743F" w:rsidRDefault="00526052">
      <w:pPr>
        <w:spacing w:after="0" w:line="480" w:lineRule="auto"/>
        <w:ind w:left="120"/>
        <w:rPr>
          <w:lang w:val="ru-RU"/>
        </w:rPr>
      </w:pPr>
      <w:r w:rsidRPr="003D74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743F" w:rsidRDefault="00526052" w:rsidP="003D743F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3D743F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Виленкин Н.Я., </w:t>
      </w:r>
      <w:proofErr w:type="gramStart"/>
      <w:r w:rsidRPr="003D743F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D743F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</w:t>
      </w:r>
    </w:p>
    <w:p w:rsidR="003D743F" w:rsidRDefault="00526052" w:rsidP="003D743F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3D743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3D743F">
        <w:rPr>
          <w:sz w:val="28"/>
          <w:lang w:val="ru-RU"/>
        </w:rPr>
        <w:br/>
      </w:r>
      <w:bookmarkStart w:id="27" w:name="d7c2c798-9b73-44dc-9a35-b94ca1af2727"/>
      <w:r w:rsidRPr="003D743F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</w:t>
      </w:r>
      <w:proofErr w:type="gramStart"/>
      <w:r w:rsidRPr="003D743F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D743F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</w:t>
      </w:r>
    </w:p>
    <w:p w:rsidR="009C52F6" w:rsidRPr="003D743F" w:rsidRDefault="00526052" w:rsidP="003D743F">
      <w:pPr>
        <w:spacing w:after="0" w:line="480" w:lineRule="auto"/>
        <w:rPr>
          <w:lang w:val="ru-RU"/>
        </w:rPr>
      </w:pPr>
      <w:r w:rsidRPr="003D743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27"/>
    </w:p>
    <w:p w:rsidR="009C52F6" w:rsidRPr="003D743F" w:rsidRDefault="009C52F6">
      <w:pPr>
        <w:spacing w:after="0"/>
        <w:ind w:left="120"/>
        <w:rPr>
          <w:lang w:val="ru-RU"/>
        </w:rPr>
      </w:pPr>
    </w:p>
    <w:p w:rsidR="009C52F6" w:rsidRPr="003D743F" w:rsidRDefault="00526052">
      <w:pPr>
        <w:spacing w:after="0" w:line="480" w:lineRule="auto"/>
        <w:ind w:left="120"/>
        <w:rPr>
          <w:lang w:val="ru-RU"/>
        </w:rPr>
      </w:pPr>
      <w:r w:rsidRPr="003D74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52F6" w:rsidRPr="003D743F" w:rsidRDefault="0052605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C78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  <w:r w:rsidRPr="005C786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Жохов</w:t>
      </w:r>
      <w:proofErr w:type="gramEnd"/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И. Обучение математике в 5–6 классах.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Методическое пособие для учителя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В.И. Рабочая программа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 И. Математические диктанты. 5 класс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 И. Математический тренажёр. 5 класс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Рудницкая В.Н. Рабочая тетрадь в двух частях. 5 класс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Депман И.Я. </w:t>
      </w:r>
      <w:r w:rsidR="009B7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Виленкин Н.Я. За страницами учебника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математики. 5-6 классы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78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6 КЛАСС</w:t>
      </w:r>
      <w:r w:rsidRPr="005C786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 И. Обучение математике в 5–6 классах.</w:t>
      </w:r>
      <w:proofErr w:type="gramEnd"/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Методическое пособие для учителя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Жохов</w:t>
      </w:r>
      <w:proofErr w:type="gramEnd"/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В.И. Рабочая программа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 И. Математические диктанты. 6 класс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Жохов В. И. Математический тренажёр. 6 класс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Рудницкая В.Н. Рабочая тетрадь в двух частях. 6 класс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Депман И.Я. Виленкин Н.Я. За страницами учебника</w:t>
      </w:r>
      <w:r w:rsidRPr="003D743F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8" w:name="7fc9b897-0499-435d-84f2-5e61bb8bfe4f"/>
      <w:r w:rsidRPr="003D74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математики. 5-6 классы</w:t>
      </w:r>
      <w:bookmarkEnd w:id="28"/>
    </w:p>
    <w:p w:rsidR="009C52F6" w:rsidRPr="003D743F" w:rsidRDefault="009C52F6">
      <w:pPr>
        <w:spacing w:after="0"/>
        <w:ind w:left="120"/>
        <w:rPr>
          <w:lang w:val="ru-RU"/>
        </w:rPr>
      </w:pPr>
    </w:p>
    <w:p w:rsidR="009C52F6" w:rsidRPr="003D743F" w:rsidRDefault="00526052">
      <w:pPr>
        <w:spacing w:after="0" w:line="480" w:lineRule="auto"/>
        <w:ind w:left="120"/>
        <w:rPr>
          <w:lang w:val="ru-RU"/>
        </w:rPr>
      </w:pPr>
      <w:r w:rsidRPr="003D74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2849" w:rsidRPr="00D92849" w:rsidRDefault="00526052" w:rsidP="00D92849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D74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D74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74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743F">
        <w:rPr>
          <w:rFonts w:ascii="Times New Roman" w:hAnsi="Times New Roman"/>
          <w:color w:val="000000"/>
          <w:sz w:val="28"/>
          <w:lang w:val="ru-RU"/>
        </w:rPr>
        <w:t>,</w:t>
      </w:r>
      <w:r w:rsidRPr="003D743F">
        <w:rPr>
          <w:sz w:val="28"/>
          <w:lang w:val="ru-RU"/>
        </w:rPr>
        <w:br/>
      </w:r>
      <w:r w:rsidRPr="003D74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74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D74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3D74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743F">
        <w:rPr>
          <w:rFonts w:ascii="Times New Roman" w:hAnsi="Times New Roman"/>
          <w:color w:val="000000"/>
          <w:sz w:val="28"/>
          <w:lang w:val="ru-RU"/>
        </w:rPr>
        <w:t>/</w:t>
      </w:r>
      <w:r w:rsidRPr="003D743F">
        <w:rPr>
          <w:sz w:val="28"/>
          <w:lang w:val="ru-RU"/>
        </w:rPr>
        <w:br/>
      </w:r>
      <w:r w:rsidRPr="003D74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74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D74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743F">
        <w:rPr>
          <w:rFonts w:ascii="Times New Roman" w:hAnsi="Times New Roman"/>
          <w:color w:val="000000"/>
          <w:sz w:val="28"/>
          <w:lang w:val="ru-RU"/>
        </w:rPr>
        <w:t>/,</w:t>
      </w:r>
      <w:r w:rsidRPr="003D743F">
        <w:rPr>
          <w:sz w:val="28"/>
          <w:lang w:val="ru-RU"/>
        </w:rPr>
        <w:br/>
      </w:r>
      <w:r w:rsidRPr="003D74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74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D74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743F">
        <w:rPr>
          <w:rFonts w:ascii="Times New Roman" w:hAnsi="Times New Roman"/>
          <w:color w:val="000000"/>
          <w:sz w:val="28"/>
          <w:lang w:val="ru-RU"/>
        </w:rPr>
        <w:t>/,</w:t>
      </w:r>
      <w:r w:rsidRPr="003D743F">
        <w:rPr>
          <w:sz w:val="28"/>
          <w:lang w:val="ru-RU"/>
        </w:rPr>
        <w:br/>
      </w:r>
      <w:bookmarkStart w:id="29" w:name="f8298865-b615-4fbc-b3b5-26c7aa18d60c"/>
      <w:r w:rsidRPr="003D743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91" w:history="1">
        <w:r w:rsidR="00D92849" w:rsidRPr="00D92849">
          <w:rPr>
            <w:rStyle w:val="ab"/>
            <w:rFonts w:ascii="Times New Roman" w:hAnsi="Times New Roman"/>
            <w:color w:val="auto"/>
            <w:sz w:val="28"/>
            <w:szCs w:val="28"/>
          </w:rPr>
          <w:t>https</w:t>
        </w:r>
        <w:r w:rsidR="00D92849" w:rsidRPr="00D92849">
          <w:rPr>
            <w:rStyle w:val="ab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="00D92849" w:rsidRPr="00D92849">
          <w:rPr>
            <w:rStyle w:val="ab"/>
            <w:rFonts w:ascii="Times New Roman" w:hAnsi="Times New Roman"/>
            <w:color w:val="auto"/>
            <w:sz w:val="28"/>
            <w:szCs w:val="28"/>
          </w:rPr>
          <w:t>multiurok</w:t>
        </w:r>
        <w:r w:rsidR="00D92849" w:rsidRPr="00D92849">
          <w:rPr>
            <w:rStyle w:val="ab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D92849" w:rsidRPr="00D92849">
          <w:rPr>
            <w:rStyle w:val="ab"/>
            <w:rFonts w:ascii="Times New Roman" w:hAnsi="Times New Roman"/>
            <w:color w:val="auto"/>
            <w:sz w:val="28"/>
            <w:szCs w:val="28"/>
          </w:rPr>
          <w:t>ru</w:t>
        </w:r>
        <w:r w:rsidR="00D92849" w:rsidRPr="00D92849">
          <w:rPr>
            <w:rStyle w:val="ab"/>
            <w:rFonts w:ascii="Times New Roman" w:hAnsi="Times New Roman"/>
            <w:color w:val="auto"/>
            <w:sz w:val="28"/>
            <w:szCs w:val="28"/>
            <w:lang w:val="ru-RU"/>
          </w:rPr>
          <w:t>/</w:t>
        </w:r>
      </w:hyperlink>
      <w:bookmarkEnd w:id="29"/>
    </w:p>
    <w:p w:rsidR="00D92849" w:rsidRPr="00D92849" w:rsidRDefault="00D92849" w:rsidP="00D9284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D92849" w:rsidRPr="00D92849">
          <w:pgSz w:w="11906" w:h="16383"/>
          <w:pgMar w:top="1134" w:right="850" w:bottom="1134" w:left="1701" w:header="720" w:footer="720" w:gutter="0"/>
          <w:cols w:space="720"/>
        </w:sectPr>
      </w:pPr>
      <w:r w:rsidRPr="00D92849">
        <w:rPr>
          <w:rFonts w:ascii="Times New Roman" w:hAnsi="Times New Roman" w:cs="Times New Roman"/>
          <w:sz w:val="28"/>
          <w:szCs w:val="28"/>
          <w:lang w:val="ru-RU"/>
        </w:rPr>
        <w:t>https://m.edsoo.ru/</w:t>
      </w:r>
    </w:p>
    <w:bookmarkEnd w:id="26"/>
    <w:p w:rsidR="00526052" w:rsidRPr="003D743F" w:rsidRDefault="00526052">
      <w:pPr>
        <w:rPr>
          <w:lang w:val="ru-RU"/>
        </w:rPr>
      </w:pPr>
    </w:p>
    <w:sectPr w:rsidR="00526052" w:rsidRPr="003D743F" w:rsidSect="009C52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50A"/>
    <w:multiLevelType w:val="multilevel"/>
    <w:tmpl w:val="8ED04C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007CB"/>
    <w:multiLevelType w:val="multilevel"/>
    <w:tmpl w:val="660EA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F3B70"/>
    <w:multiLevelType w:val="multilevel"/>
    <w:tmpl w:val="EABAA6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D1EAE"/>
    <w:multiLevelType w:val="multilevel"/>
    <w:tmpl w:val="6C5A33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25660"/>
    <w:multiLevelType w:val="multilevel"/>
    <w:tmpl w:val="B052D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F2EAF"/>
    <w:multiLevelType w:val="multilevel"/>
    <w:tmpl w:val="729EA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1C7C83"/>
    <w:multiLevelType w:val="multilevel"/>
    <w:tmpl w:val="EF88BC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C52F6"/>
    <w:rsid w:val="00024FB8"/>
    <w:rsid w:val="00111ABA"/>
    <w:rsid w:val="001819E1"/>
    <w:rsid w:val="001A7482"/>
    <w:rsid w:val="003426A9"/>
    <w:rsid w:val="003B745C"/>
    <w:rsid w:val="003D743F"/>
    <w:rsid w:val="00465576"/>
    <w:rsid w:val="00526052"/>
    <w:rsid w:val="005C786C"/>
    <w:rsid w:val="005E0BD1"/>
    <w:rsid w:val="00620BCC"/>
    <w:rsid w:val="00632056"/>
    <w:rsid w:val="00637621"/>
    <w:rsid w:val="0072130A"/>
    <w:rsid w:val="00997105"/>
    <w:rsid w:val="009B71B5"/>
    <w:rsid w:val="009C52F6"/>
    <w:rsid w:val="00A54E1F"/>
    <w:rsid w:val="00C63538"/>
    <w:rsid w:val="00CD1B8C"/>
    <w:rsid w:val="00CE7164"/>
    <w:rsid w:val="00D92849"/>
    <w:rsid w:val="00D94D74"/>
    <w:rsid w:val="00E407BC"/>
    <w:rsid w:val="00E8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52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5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f894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01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21a2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hyperlink" Target="https://multiurok.ru/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1806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eb50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ec68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9fc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420c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e826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4478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3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44</Pages>
  <Words>11565</Words>
  <Characters>65927</Characters>
  <Application>Microsoft Office Word</Application>
  <DocSecurity>0</DocSecurity>
  <Lines>549</Lines>
  <Paragraphs>154</Paragraphs>
  <ScaleCrop>false</ScaleCrop>
  <Company>Grizli777</Company>
  <LinksUpToDate>false</LinksUpToDate>
  <CharactersWithSpaces>77338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22</cp:revision>
  <dcterms:created xsi:type="dcterms:W3CDTF">2023-09-24T19:02:00Z</dcterms:created>
  <dcterms:modified xsi:type="dcterms:W3CDTF">2023-11-03T07:25:00Z</dcterms:modified>
</cp:coreProperties>
</file>